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87" w:rsidRDefault="00BD7BFF" w:rsidP="00F16A83">
      <w:pPr>
        <w:jc w:val="center"/>
        <w:rPr>
          <w:rFonts w:ascii="Britannic Bold" w:hAnsi="Britannic Bold"/>
          <w:sz w:val="28"/>
        </w:rPr>
      </w:pPr>
      <w:r>
        <w:rPr>
          <w:rFonts w:ascii="Britannic Bold" w:hAnsi="Britannic Bold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219075</wp:posOffset>
            </wp:positionV>
            <wp:extent cx="1371600" cy="1828800"/>
            <wp:effectExtent l="19050" t="0" r="0" b="0"/>
            <wp:wrapTight wrapText="bothSides">
              <wp:wrapPolygon edited="0">
                <wp:start x="9600" y="0"/>
                <wp:lineTo x="2700" y="3600"/>
                <wp:lineTo x="2400" y="7200"/>
                <wp:lineTo x="-300" y="9225"/>
                <wp:lineTo x="-300" y="10350"/>
                <wp:lineTo x="1200" y="10800"/>
                <wp:lineTo x="1200" y="11700"/>
                <wp:lineTo x="7800" y="14400"/>
                <wp:lineTo x="9900" y="14400"/>
                <wp:lineTo x="8700" y="18000"/>
                <wp:lineTo x="9600" y="21375"/>
                <wp:lineTo x="16800" y="21375"/>
                <wp:lineTo x="17100" y="21375"/>
                <wp:lineTo x="18900" y="18225"/>
                <wp:lineTo x="18900" y="18000"/>
                <wp:lineTo x="18600" y="14625"/>
                <wp:lineTo x="18600" y="14400"/>
                <wp:lineTo x="21300" y="13500"/>
                <wp:lineTo x="21600" y="12600"/>
                <wp:lineTo x="20700" y="10800"/>
                <wp:lineTo x="19500" y="7650"/>
                <wp:lineTo x="19500" y="6975"/>
                <wp:lineTo x="16500" y="4950"/>
                <wp:lineTo x="13800" y="3600"/>
                <wp:lineTo x="15000" y="2475"/>
                <wp:lineTo x="14400" y="1125"/>
                <wp:lineTo x="12600" y="0"/>
                <wp:lineTo x="9600" y="0"/>
              </wp:wrapPolygon>
            </wp:wrapTight>
            <wp:docPr id="1" name="Picture 1" descr="\\gpps.gpschools.org\dfs\Apps\Global\Microsoft_OfficeMediaContent_2002\FILES\PFILES\MSOFFICE\MEDIA\CNTCD1\ClipArt3\j023846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ps.gpschools.org\dfs\Apps\Global\Microsoft_OfficeMediaContent_2002\FILES\PFILES\MSOFFICE\MEDIA\CNTCD1\ClipArt3\j023846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A83">
        <w:rPr>
          <w:rFonts w:ascii="Britannic Bold" w:hAnsi="Britannic Bold"/>
          <w:sz w:val="28"/>
        </w:rPr>
        <w:t>BBQ Chicken Pizza</w:t>
      </w:r>
    </w:p>
    <w:p w:rsidR="00F16A83" w:rsidRPr="009E0FE6" w:rsidRDefault="00F16A83" w:rsidP="00F16A83">
      <w:pPr>
        <w:rPr>
          <w:rFonts w:ascii="Britannic Bold" w:hAnsi="Britannic Bold"/>
        </w:rPr>
      </w:pPr>
      <w:r w:rsidRPr="009E0FE6">
        <w:rPr>
          <w:rFonts w:ascii="Britannic Bold" w:hAnsi="Britannic Bold"/>
        </w:rPr>
        <w:t>Day One: For the dough</w:t>
      </w:r>
    </w:p>
    <w:p w:rsidR="00F16A83" w:rsidRPr="009E0FE6" w:rsidRDefault="00F16A83" w:rsidP="00F16A83">
      <w:pPr>
        <w:rPr>
          <w:rFonts w:ascii="Britannic Bold" w:hAnsi="Britannic Bold"/>
        </w:rPr>
      </w:pPr>
      <w:r w:rsidRPr="009E0FE6">
        <w:rPr>
          <w:rFonts w:ascii="Britannic Bold" w:hAnsi="Britannic Bold"/>
        </w:rPr>
        <w:t>Ingredients:</w:t>
      </w:r>
    </w:p>
    <w:p w:rsidR="00F16A83" w:rsidRPr="009E0FE6" w:rsidRDefault="00DD6B88" w:rsidP="00F16A83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1 package active dry yeast</w:t>
      </w:r>
      <w:r w:rsidR="00BD7BFF">
        <w:rPr>
          <w:rFonts w:ascii="Britannic Bold" w:hAnsi="Britannic Bold"/>
        </w:rPr>
        <w:t xml:space="preserve"> (2 ¼ tsp.)</w:t>
      </w:r>
    </w:p>
    <w:p w:rsidR="00DD6B88" w:rsidRPr="009E0FE6" w:rsidRDefault="00DD6B88" w:rsidP="00F16A83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1 tsp sugar</w:t>
      </w:r>
    </w:p>
    <w:p w:rsidR="00DD6B88" w:rsidRPr="009E0FE6" w:rsidRDefault="00DD6B88" w:rsidP="00F16A83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1 cup warm water</w:t>
      </w:r>
    </w:p>
    <w:p w:rsidR="00DD6B88" w:rsidRPr="009E0FE6" w:rsidRDefault="00DD6B88" w:rsidP="00F16A83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1 tbsp kosher salt</w:t>
      </w:r>
    </w:p>
    <w:p w:rsidR="00DD6B88" w:rsidRPr="009E0FE6" w:rsidRDefault="00DD6B88" w:rsidP="00DD6B88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Extra Virgin Olive Oil</w:t>
      </w:r>
    </w:p>
    <w:p w:rsidR="00DD6B88" w:rsidRPr="009E0FE6" w:rsidRDefault="00DD6B88" w:rsidP="00DD6B88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1 cups flour</w:t>
      </w:r>
    </w:p>
    <w:p w:rsidR="00DD6B88" w:rsidRPr="009E0FE6" w:rsidRDefault="00DD6B88" w:rsidP="00DD6B88">
      <w:pPr>
        <w:rPr>
          <w:rFonts w:ascii="Britannic Bold" w:hAnsi="Britannic Bold"/>
        </w:rPr>
      </w:pPr>
      <w:r w:rsidRPr="009E0FE6">
        <w:rPr>
          <w:rFonts w:ascii="Britannic Bold" w:hAnsi="Britannic Bold"/>
        </w:rPr>
        <w:t>Directions:</w:t>
      </w:r>
    </w:p>
    <w:p w:rsidR="00DD6B88" w:rsidRPr="009E0FE6" w:rsidRDefault="00DD6B88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Measure warm water, add yeast, and sugar.  Stir to dissolve.</w:t>
      </w:r>
    </w:p>
    <w:p w:rsidR="00DD6B88" w:rsidRPr="009E0FE6" w:rsidRDefault="00DD6B88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Let sit until yeast starts to come alive and foam, about 5-10 minutes.</w:t>
      </w:r>
    </w:p>
    <w:p w:rsidR="00DD6B88" w:rsidRPr="009E0FE6" w:rsidRDefault="00DD6B88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Pour yeast mixture into bowl for stand mixer.  Put on your dough hook.</w:t>
      </w:r>
    </w:p>
    <w:p w:rsidR="00DD6B88" w:rsidRPr="009E0FE6" w:rsidRDefault="00DD6B88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 xml:space="preserve">Turn the mixer on </w:t>
      </w:r>
      <w:proofErr w:type="gramStart"/>
      <w:r w:rsidRPr="009E0FE6">
        <w:rPr>
          <w:rFonts w:ascii="Britannic Bold" w:hAnsi="Britannic Bold"/>
        </w:rPr>
        <w:t>low,</w:t>
      </w:r>
      <w:proofErr w:type="gramEnd"/>
      <w:r w:rsidRPr="009E0FE6">
        <w:rPr>
          <w:rFonts w:ascii="Britannic Bold" w:hAnsi="Britannic Bold"/>
        </w:rPr>
        <w:t xml:space="preserve"> add salt, and 2 tbsp of olive oil.</w:t>
      </w:r>
    </w:p>
    <w:p w:rsidR="00DD6B88" w:rsidRPr="009E0FE6" w:rsidRDefault="00DD6B88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Slowly add flour, 1 cup at a time.  Mix until all flour is incorporated.</w:t>
      </w:r>
    </w:p>
    <w:p w:rsidR="00DD6B88" w:rsidRPr="009E0FE6" w:rsidRDefault="00FD7D8D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When the dough starts to come together, turn mixer to medium speed.  Stop periodically and clean dough from mixture.</w:t>
      </w:r>
    </w:p>
    <w:p w:rsidR="00FD7D8D" w:rsidRPr="009E0FE6" w:rsidRDefault="00FD7D8D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Show Miss. Sobotka your dough!!</w:t>
      </w:r>
    </w:p>
    <w:p w:rsidR="00FD7D8D" w:rsidRPr="009E0FE6" w:rsidRDefault="00FD7D8D" w:rsidP="00DD6B88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9E0FE6">
        <w:rPr>
          <w:rFonts w:ascii="Britannic Bold" w:hAnsi="Britannic Bold"/>
        </w:rPr>
        <w:t>Knead in mixer for 5 minutes.</w:t>
      </w:r>
    </w:p>
    <w:p w:rsidR="00FD7D8D" w:rsidRPr="009E0FE6" w:rsidRDefault="00FD7D8D" w:rsidP="00FD7D8D">
      <w:pPr>
        <w:pStyle w:val="ListParagraph"/>
        <w:numPr>
          <w:ilvl w:val="0"/>
          <w:numId w:val="2"/>
        </w:numPr>
        <w:ind w:left="360" w:firstLine="0"/>
        <w:rPr>
          <w:rFonts w:ascii="Britannic Bold" w:hAnsi="Britannic Bold"/>
        </w:rPr>
      </w:pPr>
      <w:r w:rsidRPr="009E0FE6">
        <w:rPr>
          <w:rFonts w:ascii="Britannic Bold" w:hAnsi="Britannic Bold"/>
        </w:rPr>
        <w:t>Turn dough out into lightly oiled bowl.  Turn to coat in oil.</w:t>
      </w:r>
    </w:p>
    <w:p w:rsidR="00FD7D8D" w:rsidRDefault="00FD7D8D" w:rsidP="00FD7D8D">
      <w:pPr>
        <w:pStyle w:val="ListParagraph"/>
        <w:numPr>
          <w:ilvl w:val="0"/>
          <w:numId w:val="2"/>
        </w:numPr>
        <w:tabs>
          <w:tab w:val="left" w:pos="270"/>
        </w:tabs>
        <w:ind w:left="360" w:hanging="90"/>
        <w:rPr>
          <w:rFonts w:ascii="Britannic Bold" w:hAnsi="Britannic Bold"/>
        </w:rPr>
      </w:pPr>
      <w:r w:rsidRPr="009E0FE6">
        <w:rPr>
          <w:rFonts w:ascii="Britannic Bold" w:hAnsi="Britannic Bold"/>
        </w:rPr>
        <w:t xml:space="preserve">Cover with a damp towel.  Label a gallon size zip top bag.  Dough will </w:t>
      </w:r>
      <w:proofErr w:type="gramStart"/>
      <w:r w:rsidRPr="009E0FE6">
        <w:rPr>
          <w:rFonts w:ascii="Britannic Bold" w:hAnsi="Britannic Bold"/>
        </w:rPr>
        <w:t>rise</w:t>
      </w:r>
      <w:proofErr w:type="gramEnd"/>
      <w:r w:rsidRPr="009E0FE6">
        <w:rPr>
          <w:rFonts w:ascii="Britannic Bold" w:hAnsi="Britannic Bold"/>
        </w:rPr>
        <w:t xml:space="preserve"> about one hour, and then be transferred into the bag and refrigerated. </w:t>
      </w:r>
    </w:p>
    <w:p w:rsidR="009E0FE6" w:rsidRDefault="009E0FE6" w:rsidP="009E0FE6">
      <w:p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Day Two: For the Pizza</w:t>
      </w:r>
    </w:p>
    <w:p w:rsidR="009E0FE6" w:rsidRDefault="009E0FE6" w:rsidP="009E0FE6">
      <w:p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Ingredients:</w:t>
      </w:r>
    </w:p>
    <w:p w:rsidR="009E0FE6" w:rsidRDefault="00F96374" w:rsidP="00F96374">
      <w:pPr>
        <w:pStyle w:val="ListParagraph"/>
        <w:numPr>
          <w:ilvl w:val="0"/>
          <w:numId w:val="3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½ cup BBQ Sauce (more or less if desired)</w:t>
      </w:r>
    </w:p>
    <w:p w:rsidR="00F96374" w:rsidRDefault="00F96374" w:rsidP="00F96374">
      <w:pPr>
        <w:pStyle w:val="ListParagraph"/>
        <w:numPr>
          <w:ilvl w:val="0"/>
          <w:numId w:val="3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1 chicken breast, cooked, about ½ cup chopped</w:t>
      </w:r>
    </w:p>
    <w:p w:rsidR="00F96374" w:rsidRDefault="00F96374" w:rsidP="00F96374">
      <w:pPr>
        <w:pStyle w:val="ListParagraph"/>
        <w:numPr>
          <w:ilvl w:val="0"/>
          <w:numId w:val="3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1 cup Mozzarella cheese</w:t>
      </w:r>
    </w:p>
    <w:p w:rsidR="00F96374" w:rsidRDefault="00F96374" w:rsidP="00F96374">
      <w:pPr>
        <w:pStyle w:val="ListParagraph"/>
        <w:numPr>
          <w:ilvl w:val="0"/>
          <w:numId w:val="3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Rings of red onion (if desired)</w:t>
      </w:r>
    </w:p>
    <w:p w:rsidR="00F96374" w:rsidRDefault="00F96374" w:rsidP="00F96374">
      <w:p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Directions:</w:t>
      </w:r>
    </w:p>
    <w:p w:rsid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Preheat oven to 425 degrees.</w:t>
      </w:r>
    </w:p>
    <w:p w:rsid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Lightly flour your work surface.</w:t>
      </w:r>
    </w:p>
    <w:p w:rsid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Stretch dough, or roll to fit round pizza pan.  </w:t>
      </w:r>
    </w:p>
    <w:p w:rsid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Lightly grease pizza pan.  Transfer dough to pan.  Form crust.</w:t>
      </w:r>
    </w:p>
    <w:p w:rsid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Spread BBQ sauce, top with cheese, chicken, and onion.</w:t>
      </w:r>
    </w:p>
    <w:p w:rsid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>Bake at 425 for 12-18 minutes or until crust is lightly browned, and cheese is melted and bubbly.</w:t>
      </w:r>
    </w:p>
    <w:p w:rsidR="00F96374" w:rsidRPr="00F96374" w:rsidRDefault="00F96374" w:rsidP="00F96374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ENJOY!!! </w:t>
      </w:r>
      <w:r w:rsidRPr="00F96374">
        <w:rPr>
          <w:rFonts w:ascii="Britannic Bold" w:hAnsi="Britannic Bold"/>
        </w:rPr>
        <w:sym w:font="Wingdings" w:char="F04A"/>
      </w:r>
    </w:p>
    <w:sectPr w:rsidR="00F96374" w:rsidRPr="00F96374" w:rsidSect="00F16A83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AF8"/>
    <w:multiLevelType w:val="hybridMultilevel"/>
    <w:tmpl w:val="8610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66CB"/>
    <w:multiLevelType w:val="hybridMultilevel"/>
    <w:tmpl w:val="A10C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2575"/>
    <w:multiLevelType w:val="hybridMultilevel"/>
    <w:tmpl w:val="57FA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23A88"/>
    <w:multiLevelType w:val="hybridMultilevel"/>
    <w:tmpl w:val="4C28F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A83"/>
    <w:rsid w:val="00177C87"/>
    <w:rsid w:val="009E0FE6"/>
    <w:rsid w:val="00BD7BFF"/>
    <w:rsid w:val="00DD6B88"/>
    <w:rsid w:val="00F16A83"/>
    <w:rsid w:val="00F96374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Sobotka</dc:creator>
  <cp:keywords/>
  <dc:description/>
  <cp:lastModifiedBy>Andrea Sobotka</cp:lastModifiedBy>
  <cp:revision>1</cp:revision>
  <dcterms:created xsi:type="dcterms:W3CDTF">2011-03-28T17:07:00Z</dcterms:created>
  <dcterms:modified xsi:type="dcterms:W3CDTF">2011-03-28T18:08:00Z</dcterms:modified>
</cp:coreProperties>
</file>